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AF" w:rsidRPr="006150DC" w:rsidRDefault="001E79D8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</w:t>
      </w:r>
      <w:r w:rsidR="00D40735" w:rsidRPr="006150DC">
        <w:rPr>
          <w:rFonts w:ascii="Verdana" w:hAnsi="Verdana"/>
          <w:szCs w:val="20"/>
        </w:rPr>
        <w:t>Action card til løsning af</w:t>
      </w:r>
      <w:r w:rsidR="00C12479">
        <w:rPr>
          <w:rFonts w:ascii="Verdana" w:hAnsi="Verdana"/>
          <w:szCs w:val="20"/>
        </w:rPr>
        <w:t xml:space="preserve">: </w:t>
      </w:r>
      <w:r w:rsidR="00C12479" w:rsidRPr="006C7166">
        <w:rPr>
          <w:rFonts w:ascii="Verdana" w:hAnsi="Verdana"/>
          <w:b/>
          <w:szCs w:val="20"/>
        </w:rPr>
        <w:t>Madservice Viborg</w:t>
      </w:r>
      <w:r w:rsidR="006C7166">
        <w:rPr>
          <w:rFonts w:ascii="Verdana" w:hAnsi="Verdana"/>
          <w:b/>
          <w:szCs w:val="20"/>
        </w:rPr>
        <w:t xml:space="preserve"> /</w:t>
      </w:r>
      <w:r w:rsidR="00D40735" w:rsidRPr="006C7166">
        <w:rPr>
          <w:rFonts w:ascii="Verdana" w:hAnsi="Verdana"/>
          <w:b/>
          <w:szCs w:val="20"/>
        </w:rPr>
        <w:t xml:space="preserve"> </w:t>
      </w:r>
      <w:r w:rsidR="00C12479" w:rsidRPr="006C7166">
        <w:rPr>
          <w:rFonts w:ascii="Verdana" w:hAnsi="Verdana"/>
          <w:b/>
          <w:szCs w:val="20"/>
        </w:rPr>
        <w:t>Evakuering på Plejecentre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6150DC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6150DC" w:rsidRDefault="00D40735" w:rsidP="00D40735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</w:rPr>
              <w:t>Action card</w:t>
            </w:r>
            <w:r w:rsidR="00405F45" w:rsidRPr="006150DC">
              <w:rPr>
                <w:rFonts w:ascii="Verdana" w:hAnsi="Verdana"/>
                <w:b/>
              </w:rPr>
              <w:t xml:space="preserve"> </w:t>
            </w:r>
            <w:r w:rsidR="009E0A3E">
              <w:rPr>
                <w:rFonts w:ascii="Verdana" w:hAnsi="Verdana"/>
                <w:b/>
              </w:rPr>
              <w:t xml:space="preserve">– </w:t>
            </w:r>
            <w:r w:rsidR="00023D8A">
              <w:rPr>
                <w:rFonts w:ascii="Verdana" w:hAnsi="Verdana"/>
                <w:b/>
              </w:rPr>
              <w:t>Madservice</w:t>
            </w:r>
            <w:r w:rsidR="009E0A3E">
              <w:rPr>
                <w:rFonts w:ascii="Verdana" w:hAnsi="Verdana"/>
                <w:b/>
              </w:rPr>
              <w:t>’s</w:t>
            </w:r>
            <w:r w:rsidR="006C7166">
              <w:rPr>
                <w:rFonts w:ascii="Verdana" w:hAnsi="Verdana"/>
                <w:b/>
              </w:rPr>
              <w:t xml:space="preserve"> </w:t>
            </w:r>
            <w:r w:rsidR="009E0A3E">
              <w:rPr>
                <w:rFonts w:ascii="Verdana" w:hAnsi="Verdana"/>
                <w:b/>
              </w:rPr>
              <w:t xml:space="preserve">opgave </w:t>
            </w:r>
            <w:r w:rsidR="00023D8A">
              <w:rPr>
                <w:rFonts w:ascii="Verdana" w:hAnsi="Verdana"/>
                <w:b/>
              </w:rPr>
              <w:t xml:space="preserve">ved </w:t>
            </w:r>
            <w:r w:rsidR="006C7166">
              <w:rPr>
                <w:rFonts w:ascii="Verdana" w:hAnsi="Verdana"/>
                <w:b/>
              </w:rPr>
              <w:t>evakuering af borgerne på plejecentrene</w:t>
            </w: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F82D55">
            <w:pPr>
              <w:rPr>
                <w:rFonts w:ascii="Verdana" w:eastAsia="Calibri" w:hAnsi="Verdana"/>
                <w:b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Opgave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opgaven der skal løses</w:t>
            </w: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</w:p>
          <w:p w:rsidR="00F82D55" w:rsidRPr="006150DC" w:rsidRDefault="00F82D55" w:rsidP="00F82D55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Hvilken indsatsplan understøttes af </w:t>
            </w:r>
            <w:r w:rsidR="000F6F2F" w:rsidRPr="006150DC">
              <w:rPr>
                <w:rFonts w:ascii="Verdana" w:hAnsi="Verdana"/>
              </w:rPr>
              <w:t xml:space="preserve">dette </w:t>
            </w:r>
            <w:r w:rsidRPr="006150DC">
              <w:rPr>
                <w:rFonts w:ascii="Verdana" w:hAnsi="Verdana"/>
              </w:rPr>
              <w:t>action card?</w:t>
            </w:r>
          </w:p>
          <w:p w:rsidR="003528AF" w:rsidRPr="006150DC" w:rsidRDefault="003528AF" w:rsidP="00F82D5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D3" w:rsidRPr="00CF20D3" w:rsidRDefault="00CF20D3" w:rsidP="00CF20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F20D3" w:rsidRPr="00CF20D3" w:rsidRDefault="00CF20D3" w:rsidP="00CF20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Evakuering af beboere på plejecentre</w:t>
            </w:r>
          </w:p>
          <w:p w:rsidR="00504447" w:rsidRPr="00504447" w:rsidRDefault="00504447" w:rsidP="00504447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4447">
              <w:rPr>
                <w:rFonts w:ascii="Arial" w:hAnsi="Arial" w:cs="Arial"/>
              </w:rPr>
              <w:t>Hjælpe plejepersonalet med at få beboerne væk fra bygningerne ud fra plejens vejledning og være med til at berolige beboerne</w:t>
            </w:r>
          </w:p>
          <w:p w:rsidR="00CF20D3" w:rsidRDefault="00CF20D3" w:rsidP="00CF20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9E0A3E" w:rsidRDefault="009E0A3E" w:rsidP="00CF20D3">
            <w:pPr>
              <w:spacing w:line="280" w:lineRule="atLeas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Sundhed og Omsorg</w:t>
            </w:r>
          </w:p>
          <w:p w:rsidR="009E0A3E" w:rsidRDefault="009E0A3E" w:rsidP="00CF20D3">
            <w:pPr>
              <w:spacing w:line="280" w:lineRule="atLeas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Institutionsplaner</w:t>
            </w:r>
          </w:p>
          <w:p w:rsidR="009E0A3E" w:rsidRDefault="009E0A3E" w:rsidP="00CF20D3">
            <w:pPr>
              <w:spacing w:line="280" w:lineRule="atLeas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Omsorg</w:t>
            </w:r>
          </w:p>
          <w:p w:rsidR="00CF20D3" w:rsidRDefault="00CF20D3" w:rsidP="00CF20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b/>
              </w:rPr>
              <w:t>Hjælp til evakuering af borgerne på plejecentrene/botilbud/døgninstitutioner</w:t>
            </w:r>
          </w:p>
          <w:p w:rsidR="00CF20D3" w:rsidRPr="00CF20D3" w:rsidRDefault="00CF20D3" w:rsidP="00CF20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eastAsia="Calibri" w:hAnsi="Verdana"/>
                <w:b/>
                <w:color w:val="FF0000"/>
                <w:lang w:eastAsia="en-US"/>
              </w:rPr>
              <w:t>Hvem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6150DC">
              <w:rPr>
                <w:rFonts w:ascii="Verdana" w:eastAsia="Calibri" w:hAnsi="Verdana"/>
                <w:lang w:eastAsia="en-US"/>
              </w:rPr>
              <w:t>Hvem 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6150DC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82D55" w:rsidRPr="006150DC" w:rsidRDefault="00CF20D3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Personale Madservice Viborg (rengøring og køkken)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7E1524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7E1524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Hvornår</w:t>
            </w: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</w:p>
          <w:p w:rsidR="00F82D55" w:rsidRPr="006150DC" w:rsidRDefault="00F82D55" w:rsidP="007E1524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Hvornår skal opgaven udføres</w:t>
            </w:r>
          </w:p>
          <w:p w:rsidR="00F82D55" w:rsidRPr="006150DC" w:rsidRDefault="00F82D55" w:rsidP="007E152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Default="00F82D55" w:rsidP="009E0A3E">
            <w:pPr>
              <w:rPr>
                <w:rFonts w:ascii="Verdana" w:eastAsia="Calibri" w:hAnsi="Verdana"/>
                <w:lang w:eastAsia="en-US"/>
              </w:rPr>
            </w:pPr>
          </w:p>
          <w:p w:rsidR="009E0A3E" w:rsidRPr="00CF20D3" w:rsidRDefault="009E0A3E" w:rsidP="009E0A3E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Når brandalarmen lyder og der konstateres der er brand 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Handling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konkret hvad der skal gøres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opgaven udføres</w:t>
            </w:r>
          </w:p>
          <w:p w:rsidR="0065134C" w:rsidRPr="006150DC" w:rsidRDefault="0065134C" w:rsidP="00125C1B">
            <w:pPr>
              <w:rPr>
                <w:rFonts w:ascii="Verdana" w:hAnsi="Verdana"/>
              </w:rPr>
            </w:pPr>
          </w:p>
          <w:p w:rsidR="00F82D55" w:rsidRPr="006150DC" w:rsidRDefault="006513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Beskriv hvordan det rapporteres tilbage, at handlingen er udført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7" w:rsidRDefault="00504447" w:rsidP="00504447">
            <w:pPr>
              <w:ind w:left="720"/>
              <w:rPr>
                <w:rFonts w:ascii="Arial" w:hAnsi="Arial" w:cs="Arial"/>
              </w:rPr>
            </w:pPr>
          </w:p>
          <w:p w:rsidR="009E0A3E" w:rsidRDefault="009E0A3E" w:rsidP="009E0A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Når brandalarmen lyder, følg de procedurer, som er på de enkelte arbejdspladser. </w:t>
            </w:r>
          </w:p>
          <w:p w:rsidR="009E0A3E" w:rsidRDefault="009E0A3E" w:rsidP="009E0A3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Køkkenpersonalet og rengøringspersonalet Madservice mødes for at optælle, om alle er der. </w:t>
            </w:r>
          </w:p>
          <w:p w:rsidR="00504447" w:rsidRPr="009E0A3E" w:rsidRDefault="00504447" w:rsidP="009E0A3E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E0A3E">
              <w:rPr>
                <w:rFonts w:ascii="Arial" w:hAnsi="Arial" w:cs="Arial"/>
              </w:rPr>
              <w:t>Tilstedeværende medarbejdere påbegynder evakueringen efter anvisninger fra politi og/eller Midtjysk Brand og redning samt plejepersonalet.</w:t>
            </w:r>
          </w:p>
          <w:p w:rsidR="00504447" w:rsidRPr="009E0A3E" w:rsidRDefault="00504447" w:rsidP="009E0A3E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9E0A3E">
              <w:rPr>
                <w:rFonts w:ascii="Arial" w:hAnsi="Arial" w:cs="Arial"/>
              </w:rPr>
              <w:t xml:space="preserve">Madservice’s medarbejdere/ledere bistår plejen ved evakueringen </w:t>
            </w:r>
            <w:r w:rsidRPr="009E0A3E">
              <w:rPr>
                <w:rFonts w:ascii="Arial" w:hAnsi="Arial" w:cs="Arial"/>
                <w:b/>
              </w:rPr>
              <w:t>uden for bygningerne.</w:t>
            </w:r>
          </w:p>
          <w:p w:rsidR="00F82D55" w:rsidRPr="006150DC" w:rsidRDefault="00F82D55" w:rsidP="00504447">
            <w:pPr>
              <w:pStyle w:val="Listeafsnit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5F4D4C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Bemanding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 xml:space="preserve">Hvilket personale </w:t>
            </w:r>
            <w:r w:rsidR="005F4D4C" w:rsidRPr="006150DC">
              <w:rPr>
                <w:rFonts w:ascii="Verdana" w:hAnsi="Verdana"/>
              </w:rPr>
              <w:t>udfører opgaven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50444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Indenfor </w:t>
            </w:r>
            <w:r w:rsidRPr="00504447">
              <w:rPr>
                <w:rFonts w:ascii="Verdana" w:eastAsia="Calibri" w:hAnsi="Verdana"/>
                <w:b/>
                <w:lang w:eastAsia="en-US"/>
              </w:rPr>
              <w:t>normal arbejdstid i hverdage 7.00-14.00</w:t>
            </w:r>
            <w:r>
              <w:rPr>
                <w:rFonts w:ascii="Verdana" w:eastAsia="Calibri" w:hAnsi="Verdana"/>
                <w:lang w:eastAsia="en-US"/>
              </w:rPr>
              <w:t xml:space="preserve"> er der både køkken- og rengøringsmedarbejder fra Madservice</w:t>
            </w:r>
          </w:p>
          <w:p w:rsidR="005F4D4C" w:rsidRPr="006150DC" w:rsidRDefault="005F4D4C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F4D4C" w:rsidRPr="006150DC" w:rsidRDefault="0050444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Udenfor normal arbejdstid fra 14.00 07.00 på hverdage, weekends og søn- og helligdage er der ikke personale fra Madservice Viborg </w:t>
            </w:r>
          </w:p>
          <w:p w:rsidR="005F4D4C" w:rsidRPr="00504447" w:rsidRDefault="005F4D4C" w:rsidP="0050444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5F4D4C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Udstyr</w:t>
            </w:r>
          </w:p>
          <w:p w:rsidR="005F4D4C" w:rsidRPr="006150DC" w:rsidRDefault="005F4D4C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lastRenderedPageBreak/>
              <w:t>Beskriv evt. særligt udstyr der skal bruges til at løse opgaven</w:t>
            </w: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</w:p>
          <w:p w:rsidR="005F4D4C" w:rsidRPr="006150DC" w:rsidRDefault="005F4D4C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Hvor findes udstyret</w:t>
            </w:r>
          </w:p>
          <w:p w:rsidR="005F4D4C" w:rsidRPr="006150DC" w:rsidRDefault="005F4D4C" w:rsidP="00125C1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C" w:rsidRPr="006150DC" w:rsidRDefault="005F4D4C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F82D55" w:rsidRPr="006150DC" w:rsidRDefault="00F82D55" w:rsidP="00125C1B">
            <w:pPr>
              <w:rPr>
                <w:rFonts w:ascii="Verdana" w:hAnsi="Verdana"/>
              </w:rPr>
            </w:pPr>
          </w:p>
          <w:p w:rsidR="00F82D55" w:rsidRPr="006150DC" w:rsidRDefault="00361514" w:rsidP="00125C1B">
            <w:pPr>
              <w:rPr>
                <w:rFonts w:ascii="Verdana" w:hAnsi="Verdana"/>
              </w:rPr>
            </w:pPr>
            <w:r w:rsidRPr="006150DC">
              <w:rPr>
                <w:rFonts w:ascii="Verdana" w:hAnsi="Verdana"/>
              </w:rPr>
              <w:t>Liste over særlige kontaktpersoner i forbindelse med den konkrete opgaves udførelse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7" w:rsidRPr="006150DC" w:rsidRDefault="009E0A3E" w:rsidP="00D735C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Centerleder har telefonnummer på </w:t>
            </w:r>
            <w:r w:rsidR="00D735C5">
              <w:rPr>
                <w:rFonts w:ascii="Verdana" w:eastAsia="Calibri" w:hAnsi="Verdana"/>
                <w:lang w:eastAsia="en-US"/>
              </w:rPr>
              <w:t xml:space="preserve">teamlederen i køkkenet. </w:t>
            </w: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D3" w:rsidRPr="00CF20D3" w:rsidRDefault="00CF20D3" w:rsidP="00CF20D3">
            <w:pPr>
              <w:rPr>
                <w:rFonts w:ascii="Arial" w:hAnsi="Arial" w:cs="Arial"/>
                <w:u w:val="single"/>
              </w:rPr>
            </w:pPr>
            <w:r w:rsidRPr="00CF20D3">
              <w:rPr>
                <w:rFonts w:ascii="Arial" w:hAnsi="Arial" w:cs="Arial"/>
                <w:u w:val="single"/>
              </w:rPr>
              <w:t>Her samles køkken- og rengøringspersonalet fra Madservice:</w:t>
            </w:r>
          </w:p>
          <w:p w:rsidR="00CF20D3" w:rsidRDefault="00CF20D3" w:rsidP="00CF20D3">
            <w:pPr>
              <w:rPr>
                <w:rFonts w:ascii="Arial" w:hAnsi="Arial" w:cs="Arial"/>
                <w:u w:val="single"/>
              </w:rPr>
            </w:pPr>
          </w:p>
          <w:p w:rsidR="009E0A3E" w:rsidRDefault="00974B33" w:rsidP="009E0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BANEBO</w:t>
            </w:r>
            <w:r w:rsidR="009E0A3E" w:rsidRPr="00CF20D3">
              <w:rPr>
                <w:rFonts w:ascii="Arial" w:hAnsi="Arial" w:cs="Arial"/>
              </w:rPr>
              <w:t xml:space="preserve">, SKOVGÅRDEN, </w:t>
            </w:r>
            <w:proofErr w:type="gramStart"/>
            <w:r w:rsidR="009E0A3E" w:rsidRPr="00CF20D3">
              <w:rPr>
                <w:rFonts w:ascii="Arial" w:hAnsi="Arial" w:cs="Arial"/>
              </w:rPr>
              <w:t>KILDEDALSCENTRET</w:t>
            </w:r>
            <w:r w:rsidR="00D735C5">
              <w:rPr>
                <w:rFonts w:ascii="Arial" w:hAnsi="Arial" w:cs="Arial"/>
              </w:rPr>
              <w:t xml:space="preserve">, </w:t>
            </w:r>
            <w:r w:rsidR="009E0A3E" w:rsidRPr="00CF20D3">
              <w:rPr>
                <w:rFonts w:ascii="Arial" w:hAnsi="Arial" w:cs="Arial"/>
              </w:rPr>
              <w:t xml:space="preserve"> ÅBRINKEN</w:t>
            </w:r>
            <w:proofErr w:type="gramEnd"/>
            <w:r w:rsidR="009E0A3E" w:rsidRPr="00CF20D3">
              <w:rPr>
                <w:rFonts w:ascii="Arial" w:hAnsi="Arial" w:cs="Arial"/>
              </w:rPr>
              <w:t>, KILDEHAVEN, HØJVANGEN, PENSIONISTGÅRDEN, KLOSTERTOFTEN, BIRKEGÅRDEN, SJØRUP ÆLDRECENTER, MØLLEHUSET, DAGCENTER LØGSTRUPHØJE, TOFTEGÅRDEN</w:t>
            </w:r>
            <w:r w:rsidR="00614894">
              <w:rPr>
                <w:rFonts w:ascii="Arial" w:hAnsi="Arial" w:cs="Arial"/>
              </w:rPr>
              <w:t>, LISELUND</w:t>
            </w:r>
          </w:p>
          <w:p w:rsidR="009E0A3E" w:rsidRDefault="009E0A3E" w:rsidP="009E0A3E">
            <w:pPr>
              <w:rPr>
                <w:rFonts w:ascii="Arial" w:hAnsi="Arial" w:cs="Arial"/>
              </w:rPr>
            </w:pPr>
          </w:p>
          <w:p w:rsidR="009E0A3E" w:rsidRPr="00CF20D3" w:rsidRDefault="009E0A3E" w:rsidP="009E0A3E">
            <w:pPr>
              <w:rPr>
                <w:rFonts w:ascii="Arial" w:hAnsi="Arial" w:cs="Arial"/>
                <w:u w:val="single"/>
              </w:rPr>
            </w:pPr>
            <w:r w:rsidRPr="00CF20D3">
              <w:rPr>
                <w:rFonts w:ascii="Arial" w:hAnsi="Arial" w:cs="Arial"/>
                <w:u w:val="single"/>
              </w:rPr>
              <w:t xml:space="preserve">For </w:t>
            </w:r>
            <w:r>
              <w:rPr>
                <w:rFonts w:ascii="Arial" w:hAnsi="Arial" w:cs="Arial"/>
                <w:u w:val="single"/>
              </w:rPr>
              <w:t>disse</w:t>
            </w:r>
            <w:r w:rsidRPr="00CF20D3">
              <w:rPr>
                <w:rFonts w:ascii="Arial" w:hAnsi="Arial" w:cs="Arial"/>
                <w:u w:val="single"/>
              </w:rPr>
              <w:t xml:space="preserve"> arbejdssteder i Madservice gælder denne vejledning:</w:t>
            </w:r>
          </w:p>
          <w:p w:rsidR="009E0A3E" w:rsidRPr="00CF20D3" w:rsidRDefault="009E0A3E" w:rsidP="009E0A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Alle går ud til brandmelderen og afventer information</w:t>
            </w:r>
          </w:p>
          <w:p w:rsidR="009E0A3E" w:rsidRDefault="009E0A3E" w:rsidP="009E0A3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Ved evakuering samles alle fra Madservice ude foran hovedindgangen</w:t>
            </w:r>
          </w:p>
          <w:p w:rsidR="00614894" w:rsidRPr="00CF20D3" w:rsidRDefault="00614894" w:rsidP="0061489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</w:t>
            </w:r>
          </w:p>
          <w:p w:rsidR="009E0A3E" w:rsidRDefault="009E0A3E" w:rsidP="009E0A3E">
            <w:pPr>
              <w:rPr>
                <w:rFonts w:ascii="Arial" w:hAnsi="Arial" w:cs="Arial"/>
              </w:rPr>
            </w:pPr>
          </w:p>
          <w:p w:rsidR="009E0A3E" w:rsidRPr="009E0A3E" w:rsidRDefault="009E0A3E" w:rsidP="009E0A3E">
            <w:pPr>
              <w:rPr>
                <w:rFonts w:ascii="Arial" w:hAnsi="Arial" w:cs="Arial"/>
                <w:u w:val="single"/>
              </w:rPr>
            </w:pPr>
            <w:r w:rsidRPr="009E0A3E">
              <w:rPr>
                <w:rFonts w:ascii="Arial" w:hAnsi="Arial" w:cs="Arial"/>
                <w:u w:val="single"/>
              </w:rPr>
              <w:t>Vejledning for Blichergården:</w:t>
            </w:r>
          </w:p>
          <w:p w:rsidR="00CF20D3" w:rsidRPr="00CF20D3" w:rsidRDefault="00CF20D3" w:rsidP="00CF20D3">
            <w:pPr>
              <w:rPr>
                <w:rFonts w:ascii="Arial" w:hAnsi="Arial" w:cs="Arial"/>
                <w:u w:val="single"/>
              </w:rPr>
            </w:pPr>
            <w:r w:rsidRPr="00CF20D3">
              <w:rPr>
                <w:rFonts w:ascii="Arial" w:hAnsi="Arial" w:cs="Arial"/>
              </w:rPr>
              <w:t>BLICHERGÅRDEN Produktionskøkken og Serveringskøkken:</w:t>
            </w:r>
          </w:p>
          <w:p w:rsidR="00CF20D3" w:rsidRPr="00CF20D3" w:rsidRDefault="00CF20D3" w:rsidP="00CF20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Når alarmen lyder for brand lyder, går en person fra Produktionskøkkenet og serveringskøkkenet ud i forhallen og afventer information fra brandvagt og afvent nærmere info</w:t>
            </w:r>
          </w:p>
          <w:p w:rsidR="00CF20D3" w:rsidRPr="009E0A3E" w:rsidRDefault="00CF20D3" w:rsidP="00CF20D3">
            <w:pPr>
              <w:numPr>
                <w:ilvl w:val="0"/>
                <w:numId w:val="5"/>
              </w:numPr>
            </w:pPr>
            <w:r w:rsidRPr="00CF20D3">
              <w:rPr>
                <w:rFonts w:ascii="Arial" w:hAnsi="Arial" w:cs="Arial"/>
              </w:rPr>
              <w:t>Alt personale fra Madservice samles ude ved den store sten på planen foran nr. 13</w:t>
            </w:r>
          </w:p>
          <w:p w:rsidR="009E0A3E" w:rsidRDefault="00614894" w:rsidP="009E0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--------------------------------------------------------------------------------</w:t>
            </w:r>
          </w:p>
          <w:p w:rsidR="009E0A3E" w:rsidRDefault="009E0A3E" w:rsidP="009E0A3E">
            <w:pPr>
              <w:rPr>
                <w:rFonts w:ascii="Arial" w:hAnsi="Arial" w:cs="Arial"/>
              </w:rPr>
            </w:pPr>
          </w:p>
          <w:p w:rsidR="009E0A3E" w:rsidRPr="00CF20D3" w:rsidRDefault="009E0A3E" w:rsidP="009E0A3E">
            <w:pPr>
              <w:rPr>
                <w:rFonts w:ascii="Arial" w:hAnsi="Arial" w:cs="Arial"/>
              </w:rPr>
            </w:pPr>
            <w:proofErr w:type="gramStart"/>
            <w:r w:rsidRPr="00CF20D3">
              <w:rPr>
                <w:rFonts w:ascii="Arial" w:hAnsi="Arial" w:cs="Arial"/>
              </w:rPr>
              <w:t>SKOVVÆNGET  serveringskøkken</w:t>
            </w:r>
            <w:proofErr w:type="gramEnd"/>
            <w:r w:rsidRPr="00CF20D3">
              <w:rPr>
                <w:rFonts w:ascii="Arial" w:hAnsi="Arial" w:cs="Arial"/>
              </w:rPr>
              <w:t xml:space="preserve"> og rengøring:</w:t>
            </w:r>
          </w:p>
          <w:p w:rsidR="009E0A3E" w:rsidRDefault="009E0A3E" w:rsidP="009E0A3E">
            <w:pPr>
              <w:numPr>
                <w:ilvl w:val="0"/>
                <w:numId w:val="7"/>
              </w:num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Ved evakuering samles alle fra Madservice i cykelskuret</w:t>
            </w:r>
          </w:p>
          <w:p w:rsidR="00614894" w:rsidRPr="00CF20D3" w:rsidRDefault="00614894" w:rsidP="00614894">
            <w:pPr>
              <w:rPr>
                <w:rFonts w:ascii="Arial" w:hAnsi="Arial" w:cs="Arial"/>
              </w:rPr>
            </w:pPr>
          </w:p>
          <w:p w:rsidR="009E0A3E" w:rsidRPr="00CF20D3" w:rsidRDefault="009E0A3E" w:rsidP="009E0A3E">
            <w:pPr>
              <w:rPr>
                <w:rFonts w:ascii="Arial" w:hAnsi="Arial" w:cs="Arial"/>
              </w:rPr>
            </w:pPr>
          </w:p>
          <w:p w:rsidR="009E0A3E" w:rsidRPr="00CF20D3" w:rsidRDefault="009E0A3E" w:rsidP="009E0A3E">
            <w:p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KLOSTERHAVEN serveringskøkken og rengøring:</w:t>
            </w:r>
          </w:p>
          <w:p w:rsidR="009E0A3E" w:rsidRDefault="009E0A3E" w:rsidP="009E0A3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Ved evakuering samles alle fra Madservice udenfor p-plads ved køkkenets vareindlevering</w:t>
            </w:r>
          </w:p>
          <w:p w:rsidR="00614894" w:rsidRPr="00CF20D3" w:rsidRDefault="00614894" w:rsidP="0061489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</w:t>
            </w:r>
          </w:p>
          <w:p w:rsidR="009E0A3E" w:rsidRPr="00CF20D3" w:rsidRDefault="009E0A3E" w:rsidP="009E0A3E">
            <w:pPr>
              <w:rPr>
                <w:rFonts w:ascii="Arial" w:hAnsi="Arial" w:cs="Arial"/>
              </w:rPr>
            </w:pPr>
          </w:p>
          <w:p w:rsidR="009E0A3E" w:rsidRPr="00CF20D3" w:rsidRDefault="009E0A3E" w:rsidP="009E0A3E">
            <w:p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SUNDHEDSCENTRET:</w:t>
            </w:r>
          </w:p>
          <w:p w:rsidR="00614894" w:rsidRPr="00614894" w:rsidRDefault="009E0A3E" w:rsidP="0061489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20D3">
              <w:rPr>
                <w:rFonts w:ascii="Arial" w:hAnsi="Arial" w:cs="Arial"/>
              </w:rPr>
              <w:t>Ved evakuering samles rengøring fra Madservice udenfor ved hovedindgangen på P-pladsen</w:t>
            </w:r>
          </w:p>
          <w:p w:rsidR="00CF20D3" w:rsidRPr="00CF20D3" w:rsidRDefault="00CF20D3" w:rsidP="00CF20D3">
            <w:pPr>
              <w:rPr>
                <w:rFonts w:ascii="Arial" w:hAnsi="Arial" w:cs="Arial"/>
              </w:rPr>
            </w:pPr>
          </w:p>
          <w:p w:rsidR="00F82D55" w:rsidRPr="00CF20D3" w:rsidRDefault="00F82D55" w:rsidP="009E0A3E">
            <w:pPr>
              <w:ind w:left="720"/>
              <w:rPr>
                <w:rFonts w:ascii="Verdana" w:eastAsia="Calibri" w:hAnsi="Verdana"/>
                <w:lang w:eastAsia="en-US"/>
              </w:rPr>
            </w:pPr>
          </w:p>
        </w:tc>
      </w:tr>
      <w:tr w:rsidR="00F82D55" w:rsidRPr="006150DC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  <w:r w:rsidRPr="006150DC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F82D55" w:rsidRPr="006150DC" w:rsidRDefault="00F82D5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C12479" w:rsidRDefault="000F6F2F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6150DC">
              <w:rPr>
                <w:rFonts w:ascii="Verdana" w:eastAsia="Calibri" w:hAnsi="Verdana"/>
              </w:rPr>
              <w:t>Dette action card</w:t>
            </w:r>
            <w:r w:rsidR="00F82D55" w:rsidRPr="006150DC">
              <w:rPr>
                <w:rFonts w:ascii="Verdana" w:eastAsia="Calibri" w:hAnsi="Verdana"/>
              </w:rPr>
              <w:t xml:space="preserve"> er udarbejdet af </w:t>
            </w:r>
            <w:r w:rsidR="009E0A3E">
              <w:rPr>
                <w:rFonts w:ascii="Verdana" w:eastAsia="Calibri" w:hAnsi="Verdana"/>
              </w:rPr>
              <w:t>Leder af Madservice Viborg</w:t>
            </w: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F82D55" w:rsidRPr="006150DC" w:rsidRDefault="00F82D5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6150DC" w:rsidRDefault="00C94529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p w:rsidR="002214A7" w:rsidRPr="006150DC" w:rsidRDefault="002214A7">
      <w:pPr>
        <w:rPr>
          <w:rFonts w:ascii="Verdana" w:hAnsi="Verdana"/>
          <w:sz w:val="20"/>
          <w:szCs w:val="20"/>
        </w:rPr>
      </w:pPr>
    </w:p>
    <w:sectPr w:rsidR="002214A7" w:rsidRPr="006150D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95" w:rsidRDefault="007C0195" w:rsidP="00F91AE2">
      <w:pPr>
        <w:spacing w:after="0" w:line="240" w:lineRule="auto"/>
      </w:pPr>
      <w:r>
        <w:separator/>
      </w:r>
    </w:p>
  </w:endnote>
  <w:end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3E">
          <w:rPr>
            <w:noProof/>
          </w:rPr>
          <w:t>3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95" w:rsidRDefault="007C0195" w:rsidP="00F91AE2">
      <w:pPr>
        <w:spacing w:after="0" w:line="240" w:lineRule="auto"/>
      </w:pPr>
      <w:r>
        <w:separator/>
      </w:r>
    </w:p>
  </w:footnote>
  <w:footnote w:type="continuationSeparator" w:id="0">
    <w:p w:rsidR="007C0195" w:rsidRDefault="007C0195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48" w:rsidRDefault="00670BD4" w:rsidP="00D735C5">
    <w:pPr>
      <w:pStyle w:val="Sidehoved"/>
      <w:jc w:val="right"/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</w:t>
    </w:r>
    <w:r w:rsidR="001E79D8">
      <w:rPr>
        <w:color w:val="808080" w:themeColor="background1" w:themeShade="80"/>
        <w:sz w:val="20"/>
      </w:rPr>
      <w:t>2</w:t>
    </w:r>
    <w:r w:rsidR="000229DD">
      <w:rPr>
        <w:color w:val="808080" w:themeColor="background1" w:themeShade="80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6C5"/>
    <w:multiLevelType w:val="hybridMultilevel"/>
    <w:tmpl w:val="BCDCE3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4FB"/>
    <w:multiLevelType w:val="hybridMultilevel"/>
    <w:tmpl w:val="2654DF18"/>
    <w:lvl w:ilvl="0" w:tplc="31AC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7AA0"/>
    <w:multiLevelType w:val="hybridMultilevel"/>
    <w:tmpl w:val="696A78F2"/>
    <w:lvl w:ilvl="0" w:tplc="6A16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CBA"/>
    <w:multiLevelType w:val="hybridMultilevel"/>
    <w:tmpl w:val="D1902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7D0"/>
    <w:multiLevelType w:val="hybridMultilevel"/>
    <w:tmpl w:val="7F324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1BE"/>
    <w:multiLevelType w:val="hybridMultilevel"/>
    <w:tmpl w:val="AEFA341C"/>
    <w:lvl w:ilvl="0" w:tplc="DEA4B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F44"/>
    <w:multiLevelType w:val="hybridMultilevel"/>
    <w:tmpl w:val="9B464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10D2"/>
    <w:multiLevelType w:val="hybridMultilevel"/>
    <w:tmpl w:val="E3666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5B89"/>
    <w:multiLevelType w:val="hybridMultilevel"/>
    <w:tmpl w:val="63F299B4"/>
    <w:lvl w:ilvl="0" w:tplc="2E4E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1734"/>
    <w:multiLevelType w:val="hybridMultilevel"/>
    <w:tmpl w:val="2654DF18"/>
    <w:lvl w:ilvl="0" w:tplc="31AC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3469"/>
    <w:multiLevelType w:val="hybridMultilevel"/>
    <w:tmpl w:val="1FD81254"/>
    <w:lvl w:ilvl="0" w:tplc="6600A84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229DD"/>
    <w:rsid w:val="00023D8A"/>
    <w:rsid w:val="000A15C6"/>
    <w:rsid w:val="000F6F2F"/>
    <w:rsid w:val="001E79D8"/>
    <w:rsid w:val="002214A7"/>
    <w:rsid w:val="002E5348"/>
    <w:rsid w:val="003528AF"/>
    <w:rsid w:val="00361514"/>
    <w:rsid w:val="003922D2"/>
    <w:rsid w:val="00405F45"/>
    <w:rsid w:val="00504447"/>
    <w:rsid w:val="005414B3"/>
    <w:rsid w:val="005F4D4C"/>
    <w:rsid w:val="00613FA0"/>
    <w:rsid w:val="00614894"/>
    <w:rsid w:val="006150DC"/>
    <w:rsid w:val="0065134C"/>
    <w:rsid w:val="00670BD4"/>
    <w:rsid w:val="006C7166"/>
    <w:rsid w:val="00795C5E"/>
    <w:rsid w:val="007C0195"/>
    <w:rsid w:val="009464EC"/>
    <w:rsid w:val="00974B33"/>
    <w:rsid w:val="009E0A3E"/>
    <w:rsid w:val="00AB4FE7"/>
    <w:rsid w:val="00B25CDA"/>
    <w:rsid w:val="00C12479"/>
    <w:rsid w:val="00C37E15"/>
    <w:rsid w:val="00C94529"/>
    <w:rsid w:val="00CA5733"/>
    <w:rsid w:val="00CF20D3"/>
    <w:rsid w:val="00CF4688"/>
    <w:rsid w:val="00D40735"/>
    <w:rsid w:val="00D735C5"/>
    <w:rsid w:val="00E207B5"/>
    <w:rsid w:val="00F64845"/>
    <w:rsid w:val="00F82D55"/>
    <w:rsid w:val="00F91AE2"/>
    <w:rsid w:val="00FA75A0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D6B9"/>
  <w15:docId w15:val="{FA3A2F9B-195C-4A67-A2B6-68BD7B3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F82D5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Ellen Lyngsø</cp:lastModifiedBy>
  <cp:revision>2</cp:revision>
  <cp:lastPrinted>2020-09-15T10:35:00Z</cp:lastPrinted>
  <dcterms:created xsi:type="dcterms:W3CDTF">2021-06-15T06:16:00Z</dcterms:created>
  <dcterms:modified xsi:type="dcterms:W3CDTF">2021-06-15T06:16:00Z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{493241BF-F16D-41CD-8CD3-435E1F3B71F5}</vt:lpwstr>
  </property>
</Properties>
</file>